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C3042E" w:rsidRPr="00534470" w:rsidTr="005233FD">
        <w:tc>
          <w:tcPr>
            <w:tcW w:w="9355" w:type="dxa"/>
          </w:tcPr>
          <w:p w:rsidR="007D5F4E" w:rsidRDefault="007D5F4E" w:rsidP="00523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B4E1D" wp14:editId="32A09C28">
                  <wp:extent cx="5734050" cy="1438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267" t="26019" r="3041" b="32183"/>
                          <a:stretch/>
                        </pic:blipFill>
                        <pic:spPr bwMode="auto">
                          <a:xfrm>
                            <a:off x="0" y="0"/>
                            <a:ext cx="5734050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5F4E" w:rsidRDefault="007D5F4E" w:rsidP="00523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42E" w:rsidRPr="00534470" w:rsidRDefault="00C3042E" w:rsidP="00523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</w:t>
            </w:r>
            <w:proofErr w:type="gramEnd"/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дошкольное  образовательное учреждение</w:t>
            </w:r>
          </w:p>
          <w:p w:rsidR="00C3042E" w:rsidRPr="00534470" w:rsidRDefault="00C3042E" w:rsidP="00523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63 общеразвивающего вида»</w:t>
            </w:r>
          </w:p>
          <w:p w:rsidR="00C3042E" w:rsidRPr="00534470" w:rsidRDefault="00C3042E" w:rsidP="00523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2E" w:rsidRPr="00534470" w:rsidTr="005233FD">
        <w:tc>
          <w:tcPr>
            <w:tcW w:w="9355" w:type="dxa"/>
          </w:tcPr>
          <w:p w:rsidR="00C3042E" w:rsidRPr="00534470" w:rsidRDefault="00C3042E" w:rsidP="00523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683024, Камчатский край, г. Петропавловск-Камчатский, проспект 50 лет Октября,2/1</w:t>
            </w:r>
          </w:p>
          <w:p w:rsidR="00C3042E" w:rsidRPr="00534470" w:rsidRDefault="00C3042E" w:rsidP="00523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тел.8(4152)267833, факс 8(4152)267433;</w:t>
            </w:r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proofErr w:type="spellEnd"/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-63@</w:t>
            </w:r>
            <w:proofErr w:type="spellStart"/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344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C3042E" w:rsidRDefault="00C3042E" w:rsidP="00D7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2E" w:rsidRDefault="00C3042E" w:rsidP="00D7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2E" w:rsidRDefault="00C3042E" w:rsidP="00D7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2E" w:rsidRDefault="00C3042E" w:rsidP="00D7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2E" w:rsidRDefault="00C3042E" w:rsidP="00D7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2E" w:rsidRDefault="00C3042E" w:rsidP="00D7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2E" w:rsidRDefault="00C3042E" w:rsidP="00D7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2E" w:rsidRPr="00814026" w:rsidRDefault="00C3042E" w:rsidP="00C3042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14026">
        <w:rPr>
          <w:rFonts w:ascii="Times New Roman" w:eastAsia="Calibri" w:hAnsi="Times New Roman" w:cs="Times New Roman"/>
          <w:sz w:val="32"/>
          <w:szCs w:val="32"/>
        </w:rPr>
        <w:t>Конс</w:t>
      </w:r>
      <w:r w:rsidR="007D5F4E">
        <w:rPr>
          <w:rFonts w:ascii="Times New Roman" w:eastAsia="Calibri" w:hAnsi="Times New Roman" w:cs="Times New Roman"/>
          <w:sz w:val="32"/>
          <w:szCs w:val="32"/>
        </w:rPr>
        <w:t xml:space="preserve">ультация для педагогов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14026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C3042E" w:rsidRDefault="00C3042E" w:rsidP="00C3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«Туризм в детском саду.  </w:t>
      </w:r>
      <w:r w:rsidRPr="00C3042E">
        <w:rPr>
          <w:rFonts w:ascii="Times New Roman" w:eastAsia="Calibri" w:hAnsi="Times New Roman" w:cs="Times New Roman"/>
          <w:b/>
          <w:sz w:val="32"/>
          <w:szCs w:val="32"/>
        </w:rPr>
        <w:t>Роль родителей и педагогов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C3042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C3042E" w:rsidRDefault="00C3042E" w:rsidP="00C3042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4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C3042E" w:rsidRDefault="00C3042E" w:rsidP="00C3042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42E" w:rsidRPr="00C61DCE" w:rsidRDefault="007D5F4E" w:rsidP="00C3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C3042E" w:rsidRPr="005344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C3042E" w:rsidRPr="00534470" w:rsidRDefault="00C3042E" w:rsidP="00C3042E">
      <w:pPr>
        <w:tabs>
          <w:tab w:val="left" w:pos="235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4470">
        <w:rPr>
          <w:rFonts w:ascii="Times New Roman" w:eastAsia="Calibri" w:hAnsi="Times New Roman" w:cs="Times New Roman"/>
          <w:sz w:val="28"/>
          <w:szCs w:val="28"/>
        </w:rPr>
        <w:t xml:space="preserve">               подготовила </w:t>
      </w:r>
    </w:p>
    <w:p w:rsidR="00C3042E" w:rsidRPr="00534470" w:rsidRDefault="00C3042E" w:rsidP="00C3042E">
      <w:pPr>
        <w:tabs>
          <w:tab w:val="left" w:pos="235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44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и провела </w:t>
      </w:r>
    </w:p>
    <w:p w:rsidR="00C3042E" w:rsidRPr="00534470" w:rsidRDefault="00C3042E" w:rsidP="00C3042E">
      <w:pPr>
        <w:tabs>
          <w:tab w:val="left" w:pos="235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44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инструктор по физкультуре</w:t>
      </w:r>
    </w:p>
    <w:p w:rsidR="00C3042E" w:rsidRPr="00534470" w:rsidRDefault="00C3042E" w:rsidP="00C3042E">
      <w:pPr>
        <w:tabs>
          <w:tab w:val="left" w:pos="235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44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Мальцева Т.В. </w:t>
      </w:r>
    </w:p>
    <w:p w:rsidR="00C3042E" w:rsidRPr="00534470" w:rsidRDefault="00C3042E" w:rsidP="007D5F4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44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Дата проведения – 12. 09.2023</w:t>
      </w:r>
      <w:r w:rsidRPr="005344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F4E" w:rsidRDefault="007D5F4E" w:rsidP="00C3042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42E" w:rsidRPr="00534470" w:rsidRDefault="00C3042E" w:rsidP="00C3042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470">
        <w:rPr>
          <w:rFonts w:ascii="Times New Roman" w:eastAsia="Calibri" w:hAnsi="Times New Roman" w:cs="Times New Roman"/>
          <w:sz w:val="28"/>
          <w:szCs w:val="28"/>
        </w:rPr>
        <w:t>г. Петропавловск-Камчатский.</w:t>
      </w:r>
    </w:p>
    <w:p w:rsidR="00C3042E" w:rsidRPr="00534470" w:rsidRDefault="00C3042E" w:rsidP="00C3042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Pr="0053447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61252" w:rsidRPr="00761252" w:rsidRDefault="00620E9B" w:rsidP="00D73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0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является основой</w:t>
      </w:r>
      <w:r w:rsidR="00761252" w:rsidRPr="0076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и здорового образа жизни, физической и умственной работоспособности, потребности в физических нагрузках, поэтому задачи </w:t>
      </w:r>
      <w:r w:rsidR="00761252" w:rsidRPr="0076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становления ценностей здорового образа жизни, овладения </w:t>
      </w:r>
      <w:r w:rsidR="00282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основами двигательной сферы</w:t>
      </w:r>
      <w:r w:rsidR="00761252" w:rsidRPr="0076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</w:t>
      </w:r>
      <w:r w:rsidR="00D73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зического развития дошкольников</w:t>
      </w:r>
      <w:r w:rsidR="00282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являются приоритетными</w:t>
      </w:r>
      <w:r w:rsidR="00D73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Детский туризм является одной из интересных </w:t>
      </w:r>
      <w:r w:rsidR="00282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средств и </w:t>
      </w:r>
      <w:r w:rsidR="00D73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 физического развития детей. </w:t>
      </w:r>
      <w:r w:rsidR="00D736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системе организаций режима </w:t>
      </w:r>
      <w:r w:rsidR="00761252"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ДОУ приходят к осознанию роли активного применения средств и форм туризма в своей работе, как с дошкольниками, так и с их семьями. Подобное внимание к туризму, как средству физического воспитания не случайно, поскольку использование туризма позволяет не только позитивно влиять на формирование жизненно важных для ребенка умений и навыков, добиваться высокого уровня двигательной активности, но и развивать познавательные способности, активизировать физическое воспитание, позитивно влиять на личностное развитие.</w:t>
      </w:r>
    </w:p>
    <w:p w:rsidR="00761252" w:rsidRPr="00761252" w:rsidRDefault="00761252" w:rsidP="007612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D736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российской педагогике проблема</w:t>
      </w: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физического развития с помощью средств туризма рассматривается в основном в работе со школьниками (</w:t>
      </w:r>
      <w:proofErr w:type="spellStart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П.И.Истомин</w:t>
      </w:r>
      <w:proofErr w:type="spellEnd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В.Г.Цыганков</w:t>
      </w:r>
      <w:proofErr w:type="spellEnd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И.Л.Беккер</w:t>
      </w:r>
      <w:proofErr w:type="spellEnd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С.А.Сергеева</w:t>
      </w:r>
      <w:proofErr w:type="spellEnd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 др.). Данные, касающиеся применения доступных форм туризма для физического развития и двигательной подготовленности дошкольников, малочисленны (М. А. </w:t>
      </w:r>
      <w:proofErr w:type="spellStart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Рунова</w:t>
      </w:r>
      <w:proofErr w:type="spellEnd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Г.В.Шалыгина</w:t>
      </w:r>
      <w:proofErr w:type="spellEnd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Н.И.Бочарова</w:t>
      </w:r>
      <w:proofErr w:type="spellEnd"/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761252" w:rsidRPr="00761252" w:rsidRDefault="00761252" w:rsidP="007612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специальной литературы показал, что понятие «дошкольный туризм» может рассматриваться</w:t>
      </w:r>
      <w:r w:rsidR="00620E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составная часть семейного туризма, поскольку условно семейным туризмом считают путешествия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одителей с детьми. </w:t>
      </w: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Исходя из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опыта, режима и возможностей ДОУ, </w:t>
      </w: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почти вся деятельность ДОУ туристской направленности фактически является видом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экскурсионной деятельности,</w:t>
      </w: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вид туристической деятельности могут рассматриваться: 1) многодневные походы и экскурсионные поездки (нетипичны для практики ДОУ),</w:t>
      </w:r>
    </w:p>
    <w:p w:rsidR="00761252" w:rsidRPr="00761252" w:rsidRDefault="00761252" w:rsidP="007612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оздоровительные лагеря/загородные дачи (практикуются в частных ДОУ),</w:t>
      </w:r>
    </w:p>
    <w:p w:rsidR="00761252" w:rsidRPr="00761252" w:rsidRDefault="00761252" w:rsidP="007612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3) оздоровительные смены (эпичны для ДОУ крупных городов),</w:t>
      </w:r>
    </w:p>
    <w:p w:rsidR="00761252" w:rsidRPr="00761252" w:rsidRDefault="00761252" w:rsidP="007612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4) отдых детей дошкольного возраста с родителями или родственниками.</w:t>
      </w:r>
    </w:p>
    <w:p w:rsidR="00D73654" w:rsidRDefault="00761252" w:rsidP="00761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ДОУ и педагогической литературе рассматриваются туристские прогулки. </w:t>
      </w:r>
      <w:r w:rsidR="00282C46" w:rsidRPr="00801BD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 </w:t>
      </w:r>
      <w:r w:rsidR="00282C46" w:rsidRPr="00801BD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дошкольного</w:t>
      </w:r>
      <w:r w:rsidR="00282C46" w:rsidRPr="00801B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82C46" w:rsidRPr="00801BD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туризма</w:t>
      </w:r>
      <w:r w:rsidR="00801B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="00282C46" w:rsidRPr="00282C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содействовать физическому, интеллектуальному, нравственному развитию ребенка.</w:t>
      </w:r>
    </w:p>
    <w:p w:rsidR="00801BDF" w:rsidRDefault="00801BDF" w:rsidP="00761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 туристских прогулок:</w:t>
      </w:r>
    </w:p>
    <w:p w:rsidR="00761252" w:rsidRPr="00761252" w:rsidRDefault="00801BDF" w:rsidP="007612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</w:t>
      </w:r>
      <w:r w:rsidR="00761252"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интерес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дошкольников </w:t>
      </w:r>
      <w:r w:rsidR="00761252"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изучению родного края,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ценность физического саморазвития, заботу о своем здоровье</w:t>
      </w:r>
      <w:r w:rsidR="00761252"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любовь к окружающей природе</w:t>
      </w:r>
      <w:r w:rsidR="00761252"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овладеть новыми способами получения знаний о мире и о себе.</w:t>
      </w:r>
    </w:p>
    <w:p w:rsidR="00801BDF" w:rsidRDefault="00801BDF" w:rsidP="00761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1BDF" w:rsidRDefault="00801BDF" w:rsidP="00761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61252" w:rsidRPr="00761252" w:rsidRDefault="00761252" w:rsidP="007612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Дошкольный (простейший) туризм в системе дошкольного физического воспитания осуществляется в трех формах:</w:t>
      </w:r>
    </w:p>
    <w:p w:rsidR="00761252" w:rsidRPr="00761252" w:rsidRDefault="00761252" w:rsidP="007612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Pr="007612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физкультурно-оздоровительная работа – утренние и вечерние прогулки не менее двух раз в неделю, топографические прогулки, подвижные поисковые игры на территории участка и за его пределами;</w:t>
      </w:r>
    </w:p>
    <w:p w:rsidR="00761252" w:rsidRPr="00761252" w:rsidRDefault="00761252" w:rsidP="007612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 w:rsidR="00CB79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активный отдых в доступных для детей 3-7 лет видах туризма – дальние пешие/ лыжные/ велосипедные прогулки в днях (неделях) здоровья, туристские эстафеты, туристские полосы препятствий в физкультурных</w:t>
      </w:r>
      <w:r w:rsidR="00D736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досугах и праздниках</w:t>
      </w: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61252" w:rsidRPr="00761252" w:rsidRDefault="00801BDF" w:rsidP="007612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</w:t>
      </w:r>
      <w:r w:rsidR="00761252"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учебная работа по физическому воспитанию дошкольников и их родителей (познавательные занятия для детей, лекции и тренинги для родителей).</w:t>
      </w:r>
    </w:p>
    <w:p w:rsidR="00CB7953" w:rsidRDefault="00761252" w:rsidP="00801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5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Дошкольный туризм с семьей</w:t>
      </w:r>
      <w:r w:rsidRPr="007612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организуется и форме досуговых мероприятий: туристические слеты, праздники, дни здоровья, эстафеты, конкурсы, смотры.</w:t>
      </w:r>
      <w:r w:rsidR="003E321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3E3217" w:rsidRPr="003E3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3E3217">
        <w:rPr>
          <w:rFonts w:ascii="Times New Roman" w:hAnsi="Times New Roman" w:cs="Times New Roman"/>
          <w:sz w:val="28"/>
          <w:szCs w:val="28"/>
        </w:rPr>
        <w:t>рганизация</w:t>
      </w:r>
      <w:r w:rsidRPr="00761252">
        <w:rPr>
          <w:rFonts w:ascii="Times New Roman" w:hAnsi="Times New Roman" w:cs="Times New Roman"/>
          <w:sz w:val="28"/>
          <w:szCs w:val="28"/>
        </w:rPr>
        <w:t xml:space="preserve"> семейного отдыха очень часто становится делом образовательного учреждения. Одна из наиболее активных форм совместного отдыха детей и родителей, а </w:t>
      </w:r>
      <w:proofErr w:type="gramStart"/>
      <w:r w:rsidRPr="0076125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B7953">
        <w:rPr>
          <w:rFonts w:ascii="Times New Roman" w:hAnsi="Times New Roman" w:cs="Times New Roman"/>
          <w:sz w:val="28"/>
          <w:szCs w:val="28"/>
        </w:rPr>
        <w:t>,</w:t>
      </w:r>
      <w:r w:rsidRPr="00761252">
        <w:rPr>
          <w:rFonts w:ascii="Times New Roman" w:hAnsi="Times New Roman" w:cs="Times New Roman"/>
          <w:sz w:val="28"/>
          <w:szCs w:val="28"/>
        </w:rPr>
        <w:t xml:space="preserve"> привлечения родителей к совместной деятельности дошкольного учреждения и семьи –</w:t>
      </w:r>
      <w:r w:rsidR="003E3217">
        <w:rPr>
          <w:rFonts w:ascii="Times New Roman" w:hAnsi="Times New Roman" w:cs="Times New Roman"/>
          <w:sz w:val="28"/>
          <w:szCs w:val="28"/>
        </w:rPr>
        <w:t xml:space="preserve"> </w:t>
      </w:r>
      <w:r w:rsidR="00CB7953">
        <w:rPr>
          <w:rFonts w:ascii="Times New Roman" w:hAnsi="Times New Roman" w:cs="Times New Roman"/>
          <w:sz w:val="28"/>
          <w:szCs w:val="28"/>
        </w:rPr>
        <w:t>это туристские походы. Турист</w:t>
      </w:r>
      <w:r w:rsidRPr="00761252">
        <w:rPr>
          <w:rFonts w:ascii="Times New Roman" w:hAnsi="Times New Roman" w:cs="Times New Roman"/>
          <w:sz w:val="28"/>
          <w:szCs w:val="28"/>
        </w:rPr>
        <w:t>ские походы - это общение с природой, смена обстановки, психологическая разгрузка и физическая активность. Походы сближают родителей, детей и педагогов дошкольного учреждения, дают прекрасную возможность создания атмосферы взаимопонимания и сотрудничества В течение года в нашем образовате</w:t>
      </w:r>
      <w:r w:rsidR="003E3217">
        <w:rPr>
          <w:rFonts w:ascii="Times New Roman" w:hAnsi="Times New Roman" w:cs="Times New Roman"/>
          <w:sz w:val="28"/>
          <w:szCs w:val="28"/>
        </w:rPr>
        <w:t>льном учреждении организуются и</w:t>
      </w:r>
      <w:r w:rsidRPr="00761252">
        <w:rPr>
          <w:rFonts w:ascii="Times New Roman" w:hAnsi="Times New Roman" w:cs="Times New Roman"/>
          <w:sz w:val="28"/>
          <w:szCs w:val="28"/>
        </w:rPr>
        <w:t xml:space="preserve"> проводятся </w:t>
      </w:r>
      <w:r w:rsidR="003E3217">
        <w:rPr>
          <w:rFonts w:ascii="Times New Roman" w:hAnsi="Times New Roman" w:cs="Times New Roman"/>
          <w:sz w:val="28"/>
          <w:szCs w:val="28"/>
        </w:rPr>
        <w:t>сезонные (летние и осенние) туристские походы-прогулки в рощу</w:t>
      </w:r>
      <w:r w:rsidRPr="00761252">
        <w:rPr>
          <w:rFonts w:ascii="Times New Roman" w:hAnsi="Times New Roman" w:cs="Times New Roman"/>
          <w:sz w:val="28"/>
          <w:szCs w:val="28"/>
        </w:rPr>
        <w:t>, в которых родители принимают активное участие, не только как участники, но и как помощники в организации проведения и исполнения роли героев. Эти походы являются итоговыми мероприятиями</w:t>
      </w:r>
      <w:r w:rsidR="00CB7953">
        <w:rPr>
          <w:rFonts w:ascii="Times New Roman" w:hAnsi="Times New Roman" w:cs="Times New Roman"/>
          <w:sz w:val="28"/>
          <w:szCs w:val="28"/>
        </w:rPr>
        <w:t xml:space="preserve"> летне-осеннего цикла развлечений</w:t>
      </w:r>
      <w:r w:rsidRPr="00761252">
        <w:rPr>
          <w:rFonts w:ascii="Times New Roman" w:hAnsi="Times New Roman" w:cs="Times New Roman"/>
          <w:sz w:val="28"/>
          <w:szCs w:val="28"/>
        </w:rPr>
        <w:t xml:space="preserve">. </w:t>
      </w:r>
      <w:r w:rsidR="00801BDF">
        <w:rPr>
          <w:rFonts w:ascii="Times New Roman" w:hAnsi="Times New Roman" w:cs="Times New Roman"/>
          <w:b/>
          <w:sz w:val="28"/>
          <w:szCs w:val="28"/>
        </w:rPr>
        <w:t xml:space="preserve">Цель семейных походов - </w:t>
      </w:r>
      <w:r w:rsidR="00620E9B">
        <w:rPr>
          <w:rFonts w:ascii="Times New Roman" w:hAnsi="Times New Roman" w:cs="Times New Roman"/>
          <w:sz w:val="28"/>
          <w:szCs w:val="28"/>
        </w:rPr>
        <w:t>развитие</w:t>
      </w:r>
      <w:r w:rsidRPr="00761252">
        <w:rPr>
          <w:rFonts w:ascii="Times New Roman" w:hAnsi="Times New Roman" w:cs="Times New Roman"/>
          <w:sz w:val="28"/>
          <w:szCs w:val="28"/>
        </w:rPr>
        <w:t xml:space="preserve"> и сп</w:t>
      </w:r>
      <w:r w:rsidR="00620E9B">
        <w:rPr>
          <w:rFonts w:ascii="Times New Roman" w:hAnsi="Times New Roman" w:cs="Times New Roman"/>
          <w:sz w:val="28"/>
          <w:szCs w:val="28"/>
        </w:rPr>
        <w:t>лочение</w:t>
      </w:r>
      <w:r w:rsidRPr="00761252">
        <w:rPr>
          <w:rFonts w:ascii="Times New Roman" w:hAnsi="Times New Roman" w:cs="Times New Roman"/>
          <w:sz w:val="28"/>
          <w:szCs w:val="28"/>
        </w:rPr>
        <w:t xml:space="preserve"> отношений межд</w:t>
      </w:r>
      <w:r w:rsidR="00620E9B">
        <w:rPr>
          <w:rFonts w:ascii="Times New Roman" w:hAnsi="Times New Roman" w:cs="Times New Roman"/>
          <w:sz w:val="28"/>
          <w:szCs w:val="28"/>
        </w:rPr>
        <w:t>у детьми и родителями,</w:t>
      </w:r>
      <w:r w:rsidRPr="00761252">
        <w:rPr>
          <w:rFonts w:ascii="Times New Roman" w:hAnsi="Times New Roman" w:cs="Times New Roman"/>
          <w:sz w:val="28"/>
          <w:szCs w:val="28"/>
        </w:rPr>
        <w:t xml:space="preserve"> преемственность работы детск</w:t>
      </w:r>
      <w:r w:rsidR="00620E9B">
        <w:rPr>
          <w:rFonts w:ascii="Times New Roman" w:hAnsi="Times New Roman" w:cs="Times New Roman"/>
          <w:sz w:val="28"/>
          <w:szCs w:val="28"/>
        </w:rPr>
        <w:t>ого сада и семьи, укрепление</w:t>
      </w:r>
      <w:r w:rsidRPr="00761252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 в содружестве с семьями воспитаннико</w:t>
      </w:r>
      <w:r w:rsidR="003E3217">
        <w:rPr>
          <w:rFonts w:ascii="Times New Roman" w:hAnsi="Times New Roman" w:cs="Times New Roman"/>
          <w:sz w:val="28"/>
          <w:szCs w:val="28"/>
        </w:rPr>
        <w:t xml:space="preserve">в. </w:t>
      </w:r>
      <w:bookmarkStart w:id="0" w:name="_GoBack"/>
      <w:r w:rsidR="003E3217" w:rsidRPr="00801BDF">
        <w:rPr>
          <w:rFonts w:ascii="Times New Roman" w:hAnsi="Times New Roman" w:cs="Times New Roman"/>
          <w:sz w:val="28"/>
          <w:szCs w:val="28"/>
        </w:rPr>
        <w:t>Задачи турист</w:t>
      </w:r>
      <w:r w:rsidRPr="00801BDF">
        <w:rPr>
          <w:rFonts w:ascii="Times New Roman" w:hAnsi="Times New Roman" w:cs="Times New Roman"/>
          <w:sz w:val="28"/>
          <w:szCs w:val="28"/>
        </w:rPr>
        <w:t>ских походов:</w:t>
      </w:r>
      <w:r w:rsidRPr="0076125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3E3217" w:rsidRDefault="00761252" w:rsidP="003E3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52">
        <w:rPr>
          <w:rFonts w:ascii="Times New Roman" w:hAnsi="Times New Roman" w:cs="Times New Roman"/>
          <w:sz w:val="28"/>
          <w:szCs w:val="28"/>
        </w:rPr>
        <w:t xml:space="preserve">- </w:t>
      </w:r>
      <w:r w:rsidR="00CB7953">
        <w:rPr>
          <w:rFonts w:ascii="Times New Roman" w:hAnsi="Times New Roman" w:cs="Times New Roman"/>
          <w:sz w:val="28"/>
          <w:szCs w:val="28"/>
        </w:rPr>
        <w:t xml:space="preserve"> </w:t>
      </w:r>
      <w:r w:rsidRPr="00761252">
        <w:rPr>
          <w:rFonts w:ascii="Times New Roman" w:hAnsi="Times New Roman" w:cs="Times New Roman"/>
          <w:sz w:val="28"/>
          <w:szCs w:val="28"/>
        </w:rPr>
        <w:t>приобщать семьи к физкультуре и спорту;</w:t>
      </w:r>
    </w:p>
    <w:p w:rsidR="003E3217" w:rsidRDefault="00CB7953" w:rsidP="003E3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252" w:rsidRPr="00761252">
        <w:rPr>
          <w:rFonts w:ascii="Times New Roman" w:hAnsi="Times New Roman" w:cs="Times New Roman"/>
          <w:sz w:val="28"/>
          <w:szCs w:val="28"/>
        </w:rPr>
        <w:t xml:space="preserve">осуществлять преемственность между детским садом и семьёй по физическому развитию детей; </w:t>
      </w:r>
    </w:p>
    <w:p w:rsidR="003E3217" w:rsidRDefault="00CB7953" w:rsidP="003E3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761252" w:rsidRPr="00761252">
        <w:rPr>
          <w:rFonts w:ascii="Times New Roman" w:hAnsi="Times New Roman" w:cs="Times New Roman"/>
          <w:sz w:val="28"/>
          <w:szCs w:val="28"/>
        </w:rPr>
        <w:t>азвивать силу, ловкость, быстроту, координацию движений, выносливость.</w:t>
      </w:r>
    </w:p>
    <w:p w:rsidR="00761252" w:rsidRDefault="00801BDF" w:rsidP="003E3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953">
        <w:rPr>
          <w:rFonts w:ascii="Times New Roman" w:hAnsi="Times New Roman" w:cs="Times New Roman"/>
          <w:sz w:val="28"/>
          <w:szCs w:val="28"/>
        </w:rPr>
        <w:t>в</w:t>
      </w:r>
      <w:r w:rsidR="00761252" w:rsidRPr="00761252">
        <w:rPr>
          <w:rFonts w:ascii="Times New Roman" w:hAnsi="Times New Roman" w:cs="Times New Roman"/>
          <w:sz w:val="28"/>
          <w:szCs w:val="28"/>
        </w:rPr>
        <w:t>оспитывать у детей нравственные качества: взаимопомощь, выдержку, находчивость, смелость, упорство, умение сплоченно действовать в сложных ситуациях, ответственное отношение к поставленной задаче. А еще</w:t>
      </w:r>
      <w:r w:rsidR="00CB7953">
        <w:rPr>
          <w:rFonts w:ascii="Times New Roman" w:hAnsi="Times New Roman" w:cs="Times New Roman"/>
          <w:sz w:val="28"/>
          <w:szCs w:val="28"/>
        </w:rPr>
        <w:t xml:space="preserve"> решаются задачи экологического, </w:t>
      </w:r>
      <w:r w:rsidR="00CB7953" w:rsidRPr="00761252">
        <w:rPr>
          <w:rFonts w:ascii="Times New Roman" w:hAnsi="Times New Roman" w:cs="Times New Roman"/>
          <w:sz w:val="28"/>
          <w:szCs w:val="28"/>
        </w:rPr>
        <w:t>патриотического</w:t>
      </w:r>
      <w:r w:rsidR="00CB7953">
        <w:rPr>
          <w:rFonts w:ascii="Times New Roman" w:hAnsi="Times New Roman" w:cs="Times New Roman"/>
          <w:sz w:val="28"/>
          <w:szCs w:val="28"/>
        </w:rPr>
        <w:t>, нравственного</w:t>
      </w:r>
      <w:r w:rsidR="00CB7953" w:rsidRPr="00761252">
        <w:rPr>
          <w:rFonts w:ascii="Times New Roman" w:hAnsi="Times New Roman" w:cs="Times New Roman"/>
          <w:sz w:val="28"/>
          <w:szCs w:val="28"/>
        </w:rPr>
        <w:t xml:space="preserve"> </w:t>
      </w:r>
      <w:r w:rsidR="00CB7953">
        <w:rPr>
          <w:rFonts w:ascii="Times New Roman" w:hAnsi="Times New Roman" w:cs="Times New Roman"/>
          <w:sz w:val="28"/>
          <w:szCs w:val="28"/>
        </w:rPr>
        <w:t>воспитания. В</w:t>
      </w:r>
      <w:r w:rsidR="00761252" w:rsidRPr="00761252">
        <w:rPr>
          <w:rFonts w:ascii="Times New Roman" w:hAnsi="Times New Roman" w:cs="Times New Roman"/>
          <w:sz w:val="28"/>
          <w:szCs w:val="28"/>
        </w:rPr>
        <w:t>оспитанники и взрослые получают массу положите</w:t>
      </w:r>
      <w:r w:rsidR="003E3217">
        <w:rPr>
          <w:rFonts w:ascii="Times New Roman" w:hAnsi="Times New Roman" w:cs="Times New Roman"/>
          <w:sz w:val="28"/>
          <w:szCs w:val="28"/>
        </w:rPr>
        <w:t>льных эмоций и впечатлений. При планировании</w:t>
      </w:r>
      <w:r w:rsidR="00761252" w:rsidRPr="00761252">
        <w:rPr>
          <w:rFonts w:ascii="Times New Roman" w:hAnsi="Times New Roman" w:cs="Times New Roman"/>
          <w:sz w:val="28"/>
          <w:szCs w:val="28"/>
        </w:rPr>
        <w:t xml:space="preserve"> похода обязательно проводится предварительная работа </w:t>
      </w:r>
      <w:proofErr w:type="spellStart"/>
      <w:r w:rsidR="00761252" w:rsidRPr="00761252">
        <w:rPr>
          <w:rFonts w:ascii="Times New Roman" w:hAnsi="Times New Roman" w:cs="Times New Roman"/>
          <w:sz w:val="28"/>
          <w:szCs w:val="28"/>
        </w:rPr>
        <w:t>с</w:t>
      </w:r>
      <w:r w:rsidR="00CB7953">
        <w:rPr>
          <w:rFonts w:ascii="Times New Roman" w:hAnsi="Times New Roman" w:cs="Times New Roman"/>
          <w:sz w:val="28"/>
          <w:szCs w:val="28"/>
        </w:rPr>
        <w:t>педагогами</w:t>
      </w:r>
      <w:proofErr w:type="spellEnd"/>
      <w:r w:rsidR="00761252" w:rsidRPr="00761252">
        <w:rPr>
          <w:rFonts w:ascii="Times New Roman" w:hAnsi="Times New Roman" w:cs="Times New Roman"/>
          <w:sz w:val="28"/>
          <w:szCs w:val="28"/>
        </w:rPr>
        <w:t xml:space="preserve">, родителями и детьми. Составляется план подготовки к походу. С детьми проводятся беседы, продумывается организация проведения мероприятий: народных, подвижных, спортивных </w:t>
      </w:r>
      <w:r w:rsidR="00761252" w:rsidRPr="00761252">
        <w:rPr>
          <w:rFonts w:ascii="Times New Roman" w:hAnsi="Times New Roman" w:cs="Times New Roman"/>
          <w:sz w:val="28"/>
          <w:szCs w:val="28"/>
        </w:rPr>
        <w:lastRenderedPageBreak/>
        <w:t>игр и упражнений, игр малой подвижности, загадывание и</w:t>
      </w:r>
      <w:r w:rsidR="00CB7953">
        <w:rPr>
          <w:rFonts w:ascii="Times New Roman" w:hAnsi="Times New Roman" w:cs="Times New Roman"/>
          <w:sz w:val="28"/>
          <w:szCs w:val="28"/>
        </w:rPr>
        <w:t>ли</w:t>
      </w:r>
      <w:r w:rsidR="00761252" w:rsidRPr="00761252">
        <w:rPr>
          <w:rFonts w:ascii="Times New Roman" w:hAnsi="Times New Roman" w:cs="Times New Roman"/>
          <w:sz w:val="28"/>
          <w:szCs w:val="28"/>
        </w:rPr>
        <w:t xml:space="preserve"> придумывание загадок и т.д. Так же большое внимание уделяется </w:t>
      </w:r>
      <w:r w:rsidR="00761252" w:rsidRPr="00801BDF">
        <w:rPr>
          <w:rFonts w:ascii="Times New Roman" w:hAnsi="Times New Roman" w:cs="Times New Roman"/>
          <w:sz w:val="28"/>
          <w:szCs w:val="28"/>
        </w:rPr>
        <w:t>работе с родителями. На родительских собраниях проводятся беседа «Готовимся к походу», выдаются памятки «Берегите природу», «Советы заблудившемуся», «Опасные насекомые», «Опасность пожара», «Памятка по безопасности в природных условиях», «Что необходимо взять с собой в поход». Решается вопрос о маршруте похода. Инструктор с родителями заранее осматривает место п</w:t>
      </w:r>
      <w:r w:rsidR="003C715D" w:rsidRPr="00801BDF">
        <w:rPr>
          <w:rFonts w:ascii="Times New Roman" w:hAnsi="Times New Roman" w:cs="Times New Roman"/>
          <w:sz w:val="28"/>
          <w:szCs w:val="28"/>
        </w:rPr>
        <w:t>охода   и   путь   следования к</w:t>
      </w:r>
      <w:r w:rsidR="00761252" w:rsidRPr="00801BDF">
        <w:rPr>
          <w:rFonts w:ascii="Times New Roman" w:hAnsi="Times New Roman" w:cs="Times New Roman"/>
          <w:sz w:val="28"/>
          <w:szCs w:val="28"/>
        </w:rPr>
        <w:t xml:space="preserve"> месту.    Распределяются обязанности по организации похода. Использование данной формы работы способствует установлению тесного сотрудничества дошкольного учреждения и семьи. Родители помогают не только в организации мероприятия</w:t>
      </w:r>
      <w:r w:rsidR="000B0E6C" w:rsidRPr="00801BDF">
        <w:rPr>
          <w:rFonts w:ascii="Times New Roman" w:hAnsi="Times New Roman" w:cs="Times New Roman"/>
          <w:sz w:val="28"/>
          <w:szCs w:val="28"/>
        </w:rPr>
        <w:t>, но и</w:t>
      </w:r>
      <w:r w:rsidR="00761252" w:rsidRPr="00801BDF">
        <w:rPr>
          <w:rFonts w:ascii="Times New Roman" w:hAnsi="Times New Roman" w:cs="Times New Roman"/>
          <w:sz w:val="28"/>
          <w:szCs w:val="28"/>
        </w:rPr>
        <w:t xml:space="preserve"> </w:t>
      </w:r>
      <w:r w:rsidR="00CB7953" w:rsidRPr="00801BDF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761252" w:rsidRPr="00801BDF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CB7953" w:rsidRPr="00801BDF">
        <w:rPr>
          <w:rFonts w:ascii="Times New Roman" w:hAnsi="Times New Roman" w:cs="Times New Roman"/>
          <w:sz w:val="28"/>
          <w:szCs w:val="28"/>
        </w:rPr>
        <w:t xml:space="preserve">свой </w:t>
      </w:r>
      <w:r w:rsidR="00761252" w:rsidRPr="00801BDF">
        <w:rPr>
          <w:rFonts w:ascii="Times New Roman" w:hAnsi="Times New Roman" w:cs="Times New Roman"/>
          <w:sz w:val="28"/>
          <w:szCs w:val="28"/>
        </w:rPr>
        <w:t>спортивно-туристический инвентарь. Формирование сотрудничества детей, родителей и педагогов зависит прежде всего от того, как складывается взаимодействие взрослых в</w:t>
      </w:r>
      <w:r w:rsidR="00761252" w:rsidRPr="00761252">
        <w:rPr>
          <w:rFonts w:ascii="Times New Roman" w:hAnsi="Times New Roman" w:cs="Times New Roman"/>
          <w:sz w:val="28"/>
          <w:szCs w:val="28"/>
        </w:rPr>
        <w:t xml:space="preserve"> этом процессе. Результат воспитания может быть успешным только при условии, если педагоги и родители станут равноправными партнёрами, так как они воспитывают одних и тех же детей. В основу этого союза положено единство стремлений, взглядов на образовательный процесс, выработанные совместно общие цели и образовательные задачи, а также пути достижения намеченных ре</w:t>
      </w:r>
      <w:r w:rsidR="00CB7953">
        <w:rPr>
          <w:rFonts w:ascii="Times New Roman" w:hAnsi="Times New Roman" w:cs="Times New Roman"/>
          <w:sz w:val="28"/>
          <w:szCs w:val="28"/>
        </w:rPr>
        <w:t>зультатов. Турист</w:t>
      </w:r>
      <w:r w:rsidR="003C715D">
        <w:rPr>
          <w:rFonts w:ascii="Times New Roman" w:hAnsi="Times New Roman" w:cs="Times New Roman"/>
          <w:sz w:val="28"/>
          <w:szCs w:val="28"/>
        </w:rPr>
        <w:t>ские походы</w:t>
      </w:r>
      <w:r w:rsidR="00761252" w:rsidRPr="00761252">
        <w:rPr>
          <w:rFonts w:ascii="Times New Roman" w:hAnsi="Times New Roman" w:cs="Times New Roman"/>
          <w:sz w:val="28"/>
          <w:szCs w:val="28"/>
        </w:rPr>
        <w:t xml:space="preserve"> стали одним из важных средств взаимодействия между ДОУ и семьями воспитанников. </w:t>
      </w:r>
    </w:p>
    <w:p w:rsidR="007D5F4E" w:rsidRDefault="007D5F4E" w:rsidP="003E3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F4E" w:rsidRPr="007D5F4E" w:rsidRDefault="007D5F4E" w:rsidP="003E3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4E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литература. </w:t>
      </w:r>
    </w:p>
    <w:p w:rsidR="007D5F4E" w:rsidRPr="003E3217" w:rsidRDefault="007D5F4E" w:rsidP="003E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Туристские прогулки в детском саду: Пособие. – М.: АРКТИ, 204. – 116с.</w:t>
      </w:r>
    </w:p>
    <w:sectPr w:rsidR="007D5F4E" w:rsidRPr="003E3217" w:rsidSect="007D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8B"/>
    <w:rsid w:val="000B0E6C"/>
    <w:rsid w:val="00282C46"/>
    <w:rsid w:val="003C715D"/>
    <w:rsid w:val="003E3217"/>
    <w:rsid w:val="0056508B"/>
    <w:rsid w:val="00620E9B"/>
    <w:rsid w:val="00761252"/>
    <w:rsid w:val="007D5F4E"/>
    <w:rsid w:val="00801BDF"/>
    <w:rsid w:val="00A2394C"/>
    <w:rsid w:val="00C3042E"/>
    <w:rsid w:val="00CB7953"/>
    <w:rsid w:val="00D73654"/>
    <w:rsid w:val="00E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CC6D"/>
  <w15:chartTrackingRefBased/>
  <w15:docId w15:val="{A9798D48-F909-4C9E-BD30-0E567676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125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3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</dc:creator>
  <cp:keywords/>
  <dc:description/>
  <cp:lastModifiedBy>maltseva</cp:lastModifiedBy>
  <cp:revision>8</cp:revision>
  <dcterms:created xsi:type="dcterms:W3CDTF">2023-09-11T02:57:00Z</dcterms:created>
  <dcterms:modified xsi:type="dcterms:W3CDTF">2023-12-06T00:09:00Z</dcterms:modified>
</cp:coreProperties>
</file>